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9D3F4B" w14:textId="77CC8AD7" w:rsidR="00F651DB" w:rsidRDefault="006808EE">
      <w:r>
        <w:t>Szanowni Państwo,</w:t>
      </w:r>
    </w:p>
    <w:p w14:paraId="1B08F0AF" w14:textId="3E86AF29" w:rsidR="006808EE" w:rsidRDefault="006808EE">
      <w:r>
        <w:t xml:space="preserve">Z przyjemnością informujemy, że od poniedziałku 13 lipca 2020r. wznawiamy w pływalni Gminnego Ośrodka Sportu i Rekreacji w Ożarowie Mazowieckim zajęcia z </w:t>
      </w:r>
      <w:r w:rsidRPr="006808EE">
        <w:t>AQUA AEROBIKU</w:t>
      </w:r>
      <w:r w:rsidRPr="006808EE">
        <w:t>.</w:t>
      </w:r>
    </w:p>
    <w:p w14:paraId="4FFA99E6" w14:textId="6F1BE1B8" w:rsidR="006808EE" w:rsidRDefault="006808EE">
      <w:r>
        <w:t>Zajęcia w okresie wakacyjnym odbywać się będą w poniedziałki, środy i piątki o godzinie 20.00. Osobą prowadzącą będzie Instruktor Pan Piotr Górka.</w:t>
      </w:r>
    </w:p>
    <w:p w14:paraId="40750A0A" w14:textId="062AB095" w:rsidR="006808EE" w:rsidRDefault="006808EE" w:rsidP="00673480">
      <w:r>
        <w:t xml:space="preserve">Z racji obowiązujących wytycznych dla obiektów basenowych zajęcia odbędą się w grupach o maksymalnej liczebności 12 -stu osób. </w:t>
      </w:r>
      <w:r w:rsidR="00673480">
        <w:t>Warunkiem uczestnictwa w zajęciach będzie każdorazowe zapisanie się na zajęcia u Pana Piotra Górki +48 515 088 711.</w:t>
      </w:r>
    </w:p>
    <w:sectPr w:rsidR="006808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8EE"/>
    <w:rsid w:val="00673480"/>
    <w:rsid w:val="006808EE"/>
    <w:rsid w:val="00F65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A427D"/>
  <w15:chartTrackingRefBased/>
  <w15:docId w15:val="{58F96B8D-C3D3-4510-9853-9B280B2F4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82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Andrzejczak</dc:creator>
  <cp:keywords/>
  <dc:description/>
  <cp:lastModifiedBy>Jacek Andrzejczak</cp:lastModifiedBy>
  <cp:revision>1</cp:revision>
  <dcterms:created xsi:type="dcterms:W3CDTF">2020-07-11T09:30:00Z</dcterms:created>
  <dcterms:modified xsi:type="dcterms:W3CDTF">2020-07-11T09:46:00Z</dcterms:modified>
</cp:coreProperties>
</file>